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87"/>
        <w:bidiVisual/>
        <w:tblW w:w="6847" w:type="dxa"/>
        <w:tblLook w:val="04A0" w:firstRow="1" w:lastRow="0" w:firstColumn="1" w:lastColumn="0" w:noHBand="0" w:noVBand="1"/>
      </w:tblPr>
      <w:tblGrid>
        <w:gridCol w:w="1311"/>
        <w:gridCol w:w="2122"/>
        <w:gridCol w:w="3396"/>
        <w:gridCol w:w="18"/>
      </w:tblGrid>
      <w:tr w:rsidR="00630AA5" w:rsidRPr="008E0DA9" w:rsidTr="00CB34F4">
        <w:trPr>
          <w:gridAfter w:val="1"/>
          <w:wAfter w:w="18" w:type="dxa"/>
          <w:trHeight w:val="391"/>
        </w:trPr>
        <w:tc>
          <w:tcPr>
            <w:tcW w:w="6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630AA5" w:rsidRPr="005368A1" w:rsidRDefault="00BF23F4" w:rsidP="00630AA5">
            <w:pPr>
              <w:bidi/>
              <w:spacing w:after="0" w:line="240" w:lineRule="auto"/>
              <w:jc w:val="center"/>
              <w:rPr>
                <w:rFonts w:ascii="Calibri" w:eastAsia="Times New Roman" w:hAnsi="Calibri" w:cs="B Jadid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Jadid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چهارم 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ascii="Calibri" w:eastAsia="Times New Roman" w:hAnsi="Calibri" w:cs="B Jadid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 xml:space="preserve"> خانم حسینی</w:t>
            </w:r>
            <w:bookmarkStart w:id="0" w:name="_GoBack"/>
            <w:bookmarkEnd w:id="0"/>
          </w:p>
        </w:tc>
      </w:tr>
      <w:tr w:rsidR="00630AA5" w:rsidRPr="005368A1" w:rsidTr="00630AA5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A5" w:rsidRPr="005368A1" w:rsidRDefault="00630AA5" w:rsidP="00630A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5368A1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A5" w:rsidRPr="005368A1" w:rsidRDefault="00630AA5" w:rsidP="00630A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>نام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AA5" w:rsidRPr="005368A1" w:rsidRDefault="00630AA5" w:rsidP="00630A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>نام خانوادگی</w:t>
            </w:r>
          </w:p>
        </w:tc>
      </w:tr>
      <w:tr w:rsidR="00630AA5" w:rsidRPr="00630AA5" w:rsidTr="00630AA5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A5" w:rsidRPr="005368A1" w:rsidRDefault="00630AA5" w:rsidP="00630AA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AA5" w:rsidRPr="00630AA5" w:rsidRDefault="00630AA5" w:rsidP="00630AA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دیبا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AA5" w:rsidRPr="00630AA5" w:rsidRDefault="00630AA5" w:rsidP="00630AA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احمدی</w:t>
            </w:r>
          </w:p>
        </w:tc>
      </w:tr>
      <w:tr w:rsidR="00630AA5" w:rsidRPr="00630AA5" w:rsidTr="00630AA5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A5" w:rsidRPr="005368A1" w:rsidRDefault="00630AA5" w:rsidP="00630AA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A5" w:rsidRPr="00630AA5" w:rsidRDefault="00630AA5" w:rsidP="00630AA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نفس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A5" w:rsidRPr="00630AA5" w:rsidRDefault="00630AA5" w:rsidP="00630AA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اسماعیلی</w:t>
            </w:r>
          </w:p>
        </w:tc>
      </w:tr>
      <w:tr w:rsidR="00630AA5" w:rsidRPr="00630AA5" w:rsidTr="00985D70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AA5" w:rsidRPr="005368A1" w:rsidRDefault="00630AA5" w:rsidP="00630AA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A5" w:rsidRPr="00630AA5" w:rsidRDefault="00630AA5" w:rsidP="00630AA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آوا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0AA5" w:rsidRPr="00630AA5" w:rsidRDefault="00630AA5" w:rsidP="00630AA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امین</w:t>
            </w:r>
          </w:p>
        </w:tc>
      </w:tr>
      <w:tr w:rsidR="00985D70" w:rsidRPr="00630AA5" w:rsidTr="00985D70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630AA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630AA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fa-IR"/>
              </w:rPr>
              <w:t>تانیا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630AA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ایمانیان</w:t>
            </w:r>
          </w:p>
        </w:tc>
      </w:tr>
      <w:tr w:rsidR="00985D70" w:rsidRPr="00630AA5" w:rsidTr="00985D70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630AA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630AA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نیلا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630AA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ایمانیان</w:t>
            </w:r>
          </w:p>
        </w:tc>
      </w:tr>
      <w:tr w:rsidR="00985D70" w:rsidRPr="00630AA5" w:rsidTr="00985D70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نازنین زهرا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بنی خلف</w:t>
            </w:r>
          </w:p>
        </w:tc>
      </w:tr>
      <w:tr w:rsidR="00985D70" w:rsidRPr="00630AA5" w:rsidTr="00985D70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8E0DA9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 w:rsidRPr="008E0DA9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مریم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بهمنی</w:t>
            </w:r>
          </w:p>
        </w:tc>
      </w:tr>
      <w:tr w:rsidR="00985D70" w:rsidRPr="00630AA5" w:rsidTr="00985D70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8E0DA9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نیایش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خسروی فرد شیرازی</w:t>
            </w:r>
          </w:p>
        </w:tc>
      </w:tr>
      <w:tr w:rsidR="00985D70" w:rsidRPr="00630AA5" w:rsidTr="00630AA5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النا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خواجوی</w:t>
            </w:r>
          </w:p>
        </w:tc>
      </w:tr>
      <w:tr w:rsidR="00985D70" w:rsidRPr="00630AA5" w:rsidTr="00985D70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سوفیا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رباعی</w:t>
            </w:r>
          </w:p>
        </w:tc>
      </w:tr>
      <w:tr w:rsidR="00985D70" w:rsidRPr="00630AA5" w:rsidTr="00630AA5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آوین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روزیطلب</w:t>
            </w:r>
          </w:p>
        </w:tc>
      </w:tr>
      <w:tr w:rsidR="00985D70" w:rsidRPr="00630AA5" w:rsidTr="00985D70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8E0DA9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یکتا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زارع احتشامی</w:t>
            </w:r>
          </w:p>
        </w:tc>
      </w:tr>
      <w:tr w:rsidR="00985D70" w:rsidRPr="00630AA5" w:rsidTr="00630AA5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آتریسا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زارع ملک آبادی</w:t>
            </w:r>
          </w:p>
        </w:tc>
      </w:tr>
      <w:tr w:rsidR="00985D70" w:rsidRPr="00630AA5" w:rsidTr="00630AA5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پارمیس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زارعی</w:t>
            </w:r>
          </w:p>
        </w:tc>
      </w:tr>
      <w:tr w:rsidR="00985D70" w:rsidRPr="00630AA5" w:rsidTr="00630AA5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پانیسا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سمیعی</w:t>
            </w:r>
          </w:p>
        </w:tc>
      </w:tr>
      <w:tr w:rsidR="00985D70" w:rsidRPr="00630AA5" w:rsidTr="00630AA5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ملودی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شکوه</w:t>
            </w:r>
          </w:p>
        </w:tc>
      </w:tr>
      <w:tr w:rsidR="00985D70" w:rsidRPr="00630AA5" w:rsidTr="00630AA5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هلیا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صادق زاده</w:t>
            </w:r>
          </w:p>
        </w:tc>
      </w:tr>
      <w:tr w:rsidR="00985D70" w:rsidRPr="00630AA5" w:rsidTr="00630AA5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آوا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ظفرابادی</w:t>
            </w:r>
          </w:p>
        </w:tc>
      </w:tr>
      <w:tr w:rsidR="00985D70" w:rsidRPr="00630AA5" w:rsidTr="00630AA5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آوا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عرب پور</w:t>
            </w:r>
          </w:p>
        </w:tc>
      </w:tr>
      <w:tr w:rsidR="00985D70" w:rsidRPr="00630AA5" w:rsidTr="00985D70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آوین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فرهنگیان</w:t>
            </w:r>
          </w:p>
        </w:tc>
      </w:tr>
      <w:tr w:rsidR="00985D70" w:rsidRPr="00630AA5" w:rsidTr="00985D70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السانا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فیروزی</w:t>
            </w:r>
          </w:p>
        </w:tc>
      </w:tr>
      <w:tr w:rsidR="00985D70" w:rsidRPr="00630AA5" w:rsidTr="00985D70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ثنا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کرمی شیرازی</w:t>
            </w:r>
          </w:p>
        </w:tc>
      </w:tr>
      <w:tr w:rsidR="00985D70" w:rsidRPr="00630AA5" w:rsidTr="00985D70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مایسا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محمودیان</w:t>
            </w:r>
          </w:p>
        </w:tc>
      </w:tr>
      <w:tr w:rsidR="00985D70" w:rsidRPr="00630AA5" w:rsidTr="00630AA5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هلیا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مستاجران</w:t>
            </w:r>
          </w:p>
        </w:tc>
      </w:tr>
      <w:tr w:rsidR="00985D70" w:rsidRPr="00630AA5" w:rsidTr="00985D70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هلنا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مشکین فام</w:t>
            </w:r>
          </w:p>
        </w:tc>
      </w:tr>
      <w:tr w:rsidR="00985D70" w:rsidRPr="00630AA5" w:rsidTr="00630AA5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رستا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میرزایی</w:t>
            </w:r>
          </w:p>
        </w:tc>
      </w:tr>
      <w:tr w:rsidR="00985D70" w:rsidRPr="00630AA5" w:rsidTr="00630AA5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رومینا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  <w:t>میرزایی</w:t>
            </w:r>
          </w:p>
        </w:tc>
      </w:tr>
      <w:tr w:rsidR="00985D70" w:rsidRPr="00630AA5" w:rsidTr="00630AA5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5368A1">
              <w:rPr>
                <w:rFonts w:ascii="Calibri" w:eastAsia="Times New Roman" w:hAnsi="Calibri" w:cs="B Nazanin" w:hint="cs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آگرین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نجیبی</w:t>
            </w:r>
          </w:p>
        </w:tc>
      </w:tr>
      <w:tr w:rsidR="00985D70" w:rsidRPr="00630AA5" w:rsidTr="00630AA5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8E0DA9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29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رها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وزیری</w:t>
            </w:r>
          </w:p>
        </w:tc>
      </w:tr>
      <w:tr w:rsidR="00985D70" w:rsidRPr="00630AA5" w:rsidTr="00630AA5">
        <w:trPr>
          <w:trHeight w:val="378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70" w:rsidRPr="005368A1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سیده یکتا</w:t>
            </w:r>
          </w:p>
        </w:tc>
        <w:tc>
          <w:tcPr>
            <w:tcW w:w="3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D70" w:rsidRPr="00630AA5" w:rsidRDefault="00985D70" w:rsidP="00985D7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 w:rsidRPr="00630AA5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</w:rPr>
              <w:t>هاشمی</w:t>
            </w:r>
          </w:p>
        </w:tc>
      </w:tr>
    </w:tbl>
    <w:p w:rsidR="00305AD2" w:rsidRPr="00630AA5" w:rsidRDefault="00305AD2" w:rsidP="00630AA5">
      <w:pPr>
        <w:spacing w:after="0" w:line="240" w:lineRule="auto"/>
        <w:jc w:val="center"/>
        <w:rPr>
          <w:rFonts w:ascii="Calibri" w:eastAsia="Times New Roman" w:hAnsi="Calibri" w:cs="B Nazanin"/>
          <w:color w:val="000000"/>
          <w:sz w:val="28"/>
          <w:szCs w:val="28"/>
        </w:rPr>
      </w:pPr>
    </w:p>
    <w:sectPr w:rsidR="00305AD2" w:rsidRPr="00630AA5" w:rsidSect="00630AA5">
      <w:pgSz w:w="12240" w:h="15840"/>
      <w:pgMar w:top="567" w:right="1440" w:bottom="3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4F" w:rsidRDefault="00C5304F" w:rsidP="008E0DA9">
      <w:pPr>
        <w:spacing w:after="0" w:line="240" w:lineRule="auto"/>
      </w:pPr>
      <w:r>
        <w:separator/>
      </w:r>
    </w:p>
  </w:endnote>
  <w:endnote w:type="continuationSeparator" w:id="0">
    <w:p w:rsidR="00C5304F" w:rsidRDefault="00C5304F" w:rsidP="008E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4F" w:rsidRDefault="00C5304F" w:rsidP="008E0DA9">
      <w:pPr>
        <w:spacing w:after="0" w:line="240" w:lineRule="auto"/>
      </w:pPr>
      <w:r>
        <w:separator/>
      </w:r>
    </w:p>
  </w:footnote>
  <w:footnote w:type="continuationSeparator" w:id="0">
    <w:p w:rsidR="00C5304F" w:rsidRDefault="00C5304F" w:rsidP="008E0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D2"/>
    <w:rsid w:val="00065B61"/>
    <w:rsid w:val="00212C66"/>
    <w:rsid w:val="00215853"/>
    <w:rsid w:val="00305AD2"/>
    <w:rsid w:val="005239B7"/>
    <w:rsid w:val="005368A1"/>
    <w:rsid w:val="00630AA5"/>
    <w:rsid w:val="006505C6"/>
    <w:rsid w:val="006972EC"/>
    <w:rsid w:val="008645C1"/>
    <w:rsid w:val="008E0DA9"/>
    <w:rsid w:val="00922955"/>
    <w:rsid w:val="00985D70"/>
    <w:rsid w:val="009B3EE5"/>
    <w:rsid w:val="00A62050"/>
    <w:rsid w:val="00AB2FD3"/>
    <w:rsid w:val="00BF23F4"/>
    <w:rsid w:val="00C5304F"/>
    <w:rsid w:val="00C64292"/>
    <w:rsid w:val="00CB34F4"/>
    <w:rsid w:val="00CE2975"/>
    <w:rsid w:val="00F6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2B518-CBD8-4B73-B6BB-C4118F39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n2">
    <w:name w:val="spn2"/>
    <w:basedOn w:val="DefaultParagraphFont"/>
    <w:rsid w:val="00305AD2"/>
  </w:style>
  <w:style w:type="character" w:customStyle="1" w:styleId="spn1">
    <w:name w:val="spn1"/>
    <w:basedOn w:val="DefaultParagraphFont"/>
    <w:rsid w:val="00305AD2"/>
  </w:style>
  <w:style w:type="paragraph" w:styleId="NormalWeb">
    <w:name w:val="Normal (Web)"/>
    <w:basedOn w:val="Normal"/>
    <w:uiPriority w:val="99"/>
    <w:semiHidden/>
    <w:unhideWhenUsed/>
    <w:rsid w:val="0030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5AD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0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DA9"/>
  </w:style>
  <w:style w:type="paragraph" w:styleId="Footer">
    <w:name w:val="footer"/>
    <w:basedOn w:val="Normal"/>
    <w:link w:val="FooterChar"/>
    <w:uiPriority w:val="99"/>
    <w:unhideWhenUsed/>
    <w:rsid w:val="008E0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1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097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56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tg-mrk</dc:creator>
  <cp:keywords/>
  <dc:description/>
  <cp:lastModifiedBy>tg-mrk</cp:lastModifiedBy>
  <cp:revision>9</cp:revision>
  <dcterms:created xsi:type="dcterms:W3CDTF">2021-08-28T05:44:00Z</dcterms:created>
  <dcterms:modified xsi:type="dcterms:W3CDTF">2021-08-29T06:18:00Z</dcterms:modified>
</cp:coreProperties>
</file>